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E38C3" w14:paraId="681EA3ED" w14:textId="77777777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14:paraId="7F57D8A1" w14:textId="77777777" w:rsidR="00FE38C3" w:rsidRDefault="009726CB">
            <w:pPr>
              <w:jc w:val="center"/>
              <w:rPr>
                <w:color w:val="FFFFFF"/>
                <w:sz w:val="32"/>
                <w:lang w:val="sv-SE"/>
              </w:rPr>
            </w:pPr>
            <w:r>
              <w:rPr>
                <w:sz w:val="16"/>
                <w:lang w:val="sv-SE"/>
              </w:rPr>
              <w:br w:type="page"/>
            </w:r>
            <w:r>
              <w:rPr>
                <w:sz w:val="16"/>
                <w:lang w:val="sv-SE"/>
              </w:rPr>
              <w:br w:type="page"/>
            </w:r>
            <w:r>
              <w:rPr>
                <w:b/>
                <w:color w:val="FFFFFF"/>
                <w:sz w:val="40"/>
                <w:lang w:val="sv-SE"/>
              </w:rPr>
              <w:t>RÁÐNINGARSAMNINGUR</w:t>
            </w:r>
          </w:p>
        </w:tc>
      </w:tr>
    </w:tbl>
    <w:p w14:paraId="7A83BCA5" w14:textId="77777777" w:rsidR="00FE38C3" w:rsidRDefault="00FE38C3">
      <w:pPr>
        <w:rPr>
          <w:sz w:val="14"/>
          <w:lang w:val="sv-SE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FE38C3" w14:paraId="5CE8AFC1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0851" w14:textId="77777777" w:rsidR="00FE38C3" w:rsidRDefault="009726CB">
            <w:pPr>
              <w:spacing w:before="80"/>
              <w:rPr>
                <w:lang w:val="sv-SE"/>
              </w:rPr>
            </w:pPr>
            <w:r>
              <w:rPr>
                <w:b/>
                <w:sz w:val="28"/>
                <w:vertAlign w:val="superscript"/>
                <w:lang w:val="sv-SE"/>
              </w:rPr>
              <w:t xml:space="preserve">Fyrirtæki: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E75D" w14:textId="77777777" w:rsidR="00FE38C3" w:rsidRDefault="009726CB">
            <w:pPr>
              <w:pStyle w:val="Header"/>
              <w:tabs>
                <w:tab w:val="clear" w:pos="4819"/>
                <w:tab w:val="clear" w:pos="9071"/>
              </w:tabs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Kennitala:  </w:t>
            </w:r>
          </w:p>
        </w:tc>
      </w:tr>
      <w:tr w:rsidR="00FE38C3" w14:paraId="7D55658B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5833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Heimilisfang: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9B9A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</w:tbl>
    <w:p w14:paraId="5025766A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Upplýsingar um starfsmann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FE38C3" w14:paraId="1B5C30A0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9028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Nafn: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2B97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Kennitala:  </w:t>
            </w:r>
          </w:p>
        </w:tc>
      </w:tr>
      <w:tr w:rsidR="00FE38C3" w14:paraId="49FAAA1F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2BC3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Lögheimili: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B62D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  <w:tr w:rsidR="00FE38C3" w14:paraId="7CF9D9E4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55EF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Aðsetur, ef annað: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02B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  <w:tr w:rsidR="00FE38C3" w14:paraId="183EB9CF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E97B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Nánasti aðstandandi: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BA7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  <w:tr w:rsidR="00FE38C3" w14:paraId="5951B34F" w14:textId="77777777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02A8" w14:textId="12082926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Menntun/réttindi stm.</w:t>
            </w:r>
            <w:r w:rsidR="00E815F6">
              <w:rPr>
                <w:vertAlign w:val="superscript"/>
                <w:lang w:val="sv-SE"/>
              </w:rPr>
              <w:t>:</w:t>
            </w:r>
            <w:r>
              <w:rPr>
                <w:vertAlign w:val="superscript"/>
                <w:lang w:val="sv-SE"/>
              </w:rPr>
              <w:t xml:space="preserve">  </w:t>
            </w:r>
          </w:p>
        </w:tc>
      </w:tr>
    </w:tbl>
    <w:p w14:paraId="2E58B418" w14:textId="77777777" w:rsidR="00FE38C3" w:rsidRDefault="009726CB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Starfssvið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835"/>
      </w:tblGrid>
      <w:tr w:rsidR="00FE38C3" w14:paraId="345437F8" w14:textId="77777777">
        <w:trPr>
          <w:trHeight w:hRule="exact" w:val="720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C0C2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Starfsheiti/stutt lýsing á starfi:  </w:t>
            </w:r>
          </w:p>
          <w:p w14:paraId="0A4C8342" w14:textId="77777777" w:rsidR="00FE38C3" w:rsidRDefault="00FE38C3">
            <w:pPr>
              <w:spacing w:before="100"/>
              <w:rPr>
                <w:vertAlign w:val="superscript"/>
                <w:lang w:val="sv-SE"/>
              </w:rPr>
            </w:pPr>
          </w:p>
        </w:tc>
      </w:tr>
      <w:tr w:rsidR="00FE38C3" w14:paraId="6A09BF43" w14:textId="77777777">
        <w:trPr>
          <w:trHeight w:hRule="exact" w:val="36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F3F964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Vinnustaður: 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B33211" w14:textId="3097E524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</w:t>
            </w:r>
            <w:r w:rsidR="00D81104">
              <w:rPr>
                <w:vertAlign w:val="superscript"/>
                <w:lang w:val="sv-SE"/>
              </w:rPr>
              <w:t xml:space="preserve"> </w:t>
            </w:r>
            <w:r>
              <w:rPr>
                <w:vertAlign w:val="superscript"/>
                <w:lang w:val="sv-SE"/>
              </w:rPr>
              <w:t>Vinna á mismunandi vinnustöðum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48D9D" w14:textId="67D08C0B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Fyrsti starfsdagur</w:t>
            </w:r>
            <w:r w:rsidR="00D81104">
              <w:rPr>
                <w:vertAlign w:val="superscript"/>
                <w:lang w:val="sv-SE"/>
              </w:rPr>
              <w:t xml:space="preserve">: </w:t>
            </w:r>
          </w:p>
        </w:tc>
      </w:tr>
    </w:tbl>
    <w:p w14:paraId="12FB57AB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Vinnutími</w: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1701"/>
        <w:gridCol w:w="82"/>
        <w:gridCol w:w="1170"/>
        <w:gridCol w:w="1689"/>
        <w:gridCol w:w="780"/>
        <w:gridCol w:w="1952"/>
      </w:tblGrid>
      <w:tr w:rsidR="00FE38C3" w14:paraId="18ED7DB9" w14:textId="77777777">
        <w:trPr>
          <w:trHeight w:hRule="exact" w:val="3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5EE4EE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Fullt starf 100%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8165F1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Hlutastarf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307C1C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%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16026F" w14:textId="09BA54FD" w:rsidR="00FE38C3" w:rsidRDefault="00D81104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</w:t>
            </w:r>
            <w:r w:rsidR="009726CB">
              <w:rPr>
                <w:vertAlign w:val="superscript"/>
                <w:lang w:val="sv-SE"/>
              </w:rPr>
              <w:t>Skv. kjarasamningi</w:t>
            </w:r>
          </w:p>
        </w:tc>
        <w:tc>
          <w:tcPr>
            <w:tcW w:w="1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682202" w14:textId="77777777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samkomulagi</w:t>
            </w:r>
          </w:p>
        </w:tc>
      </w:tr>
      <w:tr w:rsidR="00FE38C3" w14:paraId="500688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CD143" w14:textId="7C64B059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Dagvinna / </w:t>
            </w:r>
            <w:bookmarkStart w:id="0" w:name="_GoBack"/>
            <w:bookmarkEnd w:id="0"/>
            <w:r>
              <w:rPr>
                <w:vertAlign w:val="superscript"/>
                <w:lang w:val="sv-SE"/>
              </w:rPr>
              <w:t>[   ]  vaktavinna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F4D3E1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 klst. á dag/viku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711EBB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Frá kl.  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B4A40D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til kl.  </w:t>
            </w:r>
          </w:p>
        </w:tc>
      </w:tr>
      <w:tr w:rsidR="00FE38C3" w14:paraId="47C6D9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BAE08A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Föst yfirvinna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44CD3A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 klst. á dag/viku</w:t>
            </w:r>
          </w:p>
        </w:tc>
        <w:tc>
          <w:tcPr>
            <w:tcW w:w="5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81DB4D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Annað:  </w:t>
            </w:r>
          </w:p>
        </w:tc>
      </w:tr>
    </w:tbl>
    <w:p w14:paraId="328F7314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Laun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526"/>
        <w:gridCol w:w="142"/>
        <w:gridCol w:w="141"/>
        <w:gridCol w:w="284"/>
        <w:gridCol w:w="142"/>
        <w:gridCol w:w="1984"/>
        <w:gridCol w:w="1276"/>
        <w:gridCol w:w="211"/>
        <w:gridCol w:w="781"/>
        <w:gridCol w:w="709"/>
        <w:gridCol w:w="1481"/>
        <w:gridCol w:w="1214"/>
      </w:tblGrid>
      <w:tr w:rsidR="00FE38C3" w14:paraId="3D1F4A33" w14:textId="77777777" w:rsidTr="00BF36BD">
        <w:trPr>
          <w:trHeight w:hRule="exact" w:val="360"/>
        </w:trPr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3E8940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kjarasamningi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2444ED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samkomulagi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086C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Laun kr./mán.  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E648" w14:textId="2D522270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Launafl./Launaþrep</w:t>
            </w:r>
            <w:r w:rsidR="00AB6920">
              <w:rPr>
                <w:vertAlign w:val="superscript"/>
                <w:lang w:val="sv-SE"/>
              </w:rPr>
              <w:t>:</w:t>
            </w:r>
            <w:r>
              <w:rPr>
                <w:vertAlign w:val="superscript"/>
                <w:lang w:val="sv-SE"/>
              </w:rPr>
              <w:t xml:space="preserve">  </w:t>
            </w:r>
          </w:p>
        </w:tc>
      </w:tr>
      <w:tr w:rsidR="00FE38C3" w14:paraId="18397512" w14:textId="77777777" w:rsidTr="00BF36BD">
        <w:trPr>
          <w:trHeight w:hRule="exact" w:val="360"/>
        </w:trPr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6E4B89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Dagvinna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54ABC6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kr/klst.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4E9F13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Aðrar greiðslur</w:t>
            </w:r>
          </w:p>
        </w:tc>
      </w:tr>
      <w:tr w:rsidR="00FE38C3" w14:paraId="30B54E92" w14:textId="77777777" w:rsidTr="00BF36BD">
        <w:trPr>
          <w:trHeight w:hRule="exact" w:val="360"/>
        </w:trPr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4CECDB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Yfirvinna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278C09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kr/klst.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34267D" w14:textId="77777777" w:rsidR="00FE38C3" w:rsidRDefault="00FE38C3">
            <w:pPr>
              <w:rPr>
                <w:vertAlign w:val="superscript"/>
                <w:lang w:val="sv-SE"/>
              </w:rPr>
            </w:pPr>
          </w:p>
        </w:tc>
      </w:tr>
      <w:tr w:rsidR="00FE38C3" w14:paraId="516BB514" w14:textId="77777777" w:rsidTr="00BF36BD">
        <w:trPr>
          <w:trHeight w:hRule="exact" w:val="36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94039E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Vaktaálag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5B904C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kjarasamningi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BBB3E3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Annað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F0E41B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% á tímanum frá/til:  </w:t>
            </w:r>
          </w:p>
        </w:tc>
      </w:tr>
      <w:tr w:rsidR="00FE38C3" w14:paraId="18F46F7A" w14:textId="77777777" w:rsidTr="00BF36BD">
        <w:trPr>
          <w:trHeight w:hRule="exact" w:val="360"/>
        </w:trPr>
        <w:tc>
          <w:tcPr>
            <w:tcW w:w="4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8EDE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Bónus/premía skv.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8BA2E1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Hlunnindi</w:t>
            </w:r>
          </w:p>
        </w:tc>
      </w:tr>
      <w:tr w:rsidR="00FE38C3" w14:paraId="4C574DA9" w14:textId="77777777" w:rsidTr="00BF36BD">
        <w:trPr>
          <w:trHeight w:hRule="exact" w:val="360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6557B6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Ákvæðisv.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E2CA64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kr/einingu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7B401D" w14:textId="77777777" w:rsidR="00FE38C3" w:rsidRDefault="00FE38C3">
            <w:pPr>
              <w:rPr>
                <w:vertAlign w:val="superscript"/>
                <w:lang w:val="sv-SE"/>
              </w:rPr>
            </w:pPr>
          </w:p>
        </w:tc>
      </w:tr>
      <w:tr w:rsidR="00FE38C3" w14:paraId="3C09356D" w14:textId="77777777" w:rsidTr="00BF36BD">
        <w:trPr>
          <w:trHeight w:hRule="exact" w:val="720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C78BD2" w14:textId="71155277" w:rsidR="00FE38C3" w:rsidRDefault="00D81104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Greiðslufyrir</w:t>
            </w:r>
            <w:r w:rsidR="009726CB">
              <w:rPr>
                <w:vertAlign w:val="superscript"/>
                <w:lang w:val="sv-SE"/>
              </w:rPr>
              <w:t xml:space="preserve">komulag: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37DCAD" w14:textId="3F5C5A8B" w:rsidR="00BF36BD" w:rsidRDefault="009726CB" w:rsidP="00BF36BD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Mánaðarlega</w:t>
            </w:r>
            <w:r w:rsidR="00BF36BD">
              <w:rPr>
                <w:vertAlign w:val="superscript"/>
                <w:lang w:val="sv-SE"/>
              </w:rPr>
              <w:t xml:space="preserve">    [   ] ½ mánaðarlega   [   ] Vikulega</w:t>
            </w:r>
          </w:p>
          <w:p w14:paraId="6EE1146A" w14:textId="76765FF0" w:rsidR="00FE38C3" w:rsidRDefault="00FE38C3" w:rsidP="00BF36BD">
            <w:pPr>
              <w:spacing w:before="80"/>
              <w:rPr>
                <w:vertAlign w:val="superscript"/>
                <w:lang w:val="sv-SE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003BDE" w14:textId="10A2D925" w:rsidR="00FE38C3" w:rsidRDefault="00BF36BD" w:rsidP="00BF36BD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Ávísun 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E95C61" w14:textId="364B6590" w:rsidR="00FE38C3" w:rsidRDefault="00BF36BD" w:rsidP="00BF36BD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Á reikning starfsmanns nr.  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352640" w14:textId="7A629931" w:rsidR="00FE38C3" w:rsidRDefault="00FE38C3" w:rsidP="00BF36BD">
            <w:pPr>
              <w:spacing w:before="80"/>
              <w:rPr>
                <w:vertAlign w:val="superscript"/>
                <w:lang w:val="sv-SE"/>
              </w:rPr>
            </w:pPr>
          </w:p>
        </w:tc>
      </w:tr>
    </w:tbl>
    <w:p w14:paraId="485357B6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Ráðningartími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322"/>
        <w:gridCol w:w="3063"/>
      </w:tblGrid>
      <w:tr w:rsidR="00FE38C3" w14:paraId="217B0D92" w14:textId="77777777">
        <w:trPr>
          <w:trHeight w:hRule="exact" w:val="36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B50A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Ótímabundinn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2604E5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Tímabundinn frá</w:t>
            </w:r>
          </w:p>
        </w:tc>
        <w:tc>
          <w:tcPr>
            <w:tcW w:w="2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968AE1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til  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5A8A5D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og lýkur þá ráðningu án uppsagnar.</w:t>
            </w:r>
          </w:p>
        </w:tc>
      </w:tr>
      <w:tr w:rsidR="00FE38C3" w14:paraId="1092C195" w14:textId="77777777">
        <w:trPr>
          <w:trHeight w:hRule="exact" w:val="360"/>
        </w:trPr>
        <w:tc>
          <w:tcPr>
            <w:tcW w:w="6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C45037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Ráðning til sérstaks afmarkaðs verkefnis sem er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460DF7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og lýkur ráðningu þá án uppsagnar.</w:t>
            </w:r>
          </w:p>
        </w:tc>
      </w:tr>
    </w:tbl>
    <w:p w14:paraId="6919268D" w14:textId="77777777" w:rsidR="00FE38C3" w:rsidRDefault="009726CB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Uppsagnarfrestur, orlof og veikindagreiðslur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FE38C3" w14:paraId="4DC52FE6" w14:textId="77777777">
        <w:trPr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DC9F" w14:textId="77777777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Samkvæmt kjarasamningi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647ABA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Sérákvæði</w:t>
            </w:r>
          </w:p>
        </w:tc>
      </w:tr>
    </w:tbl>
    <w:p w14:paraId="20CB6DFD" w14:textId="77777777" w:rsidR="00FE38C3" w:rsidRDefault="009726CB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Áunnin réttindi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3085"/>
        <w:gridCol w:w="709"/>
        <w:gridCol w:w="850"/>
        <w:gridCol w:w="1985"/>
        <w:gridCol w:w="709"/>
        <w:gridCol w:w="1134"/>
        <w:gridCol w:w="1415"/>
      </w:tblGrid>
      <w:tr w:rsidR="00FE38C3" w14:paraId="39AB0280" w14:textId="77777777" w:rsidTr="00BF36BD">
        <w:trPr>
          <w:trHeight w:hRule="exact" w:val="360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4737CF" w14:textId="77777777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Miðað við fyrri ráðningu hjá fyrirtækinu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34E32E" w14:textId="4E046C42" w:rsidR="00FE38C3" w:rsidRDefault="009726CB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</w:t>
            </w:r>
            <w:r w:rsidR="00BF36BD">
              <w:rPr>
                <w:vertAlign w:val="superscript"/>
                <w:lang w:val="sv-SE"/>
              </w:rPr>
              <w:t xml:space="preserve">    </w:t>
            </w:r>
            <w:r>
              <w:rPr>
                <w:vertAlign w:val="superscript"/>
                <w:lang w:val="sv-SE"/>
              </w:rPr>
              <w:t>ár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FC3388" w14:textId="4673246D" w:rsidR="00FE38C3" w:rsidRDefault="009726CB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</w:t>
            </w:r>
            <w:r w:rsidR="00BF36BD">
              <w:rPr>
                <w:vertAlign w:val="superscript"/>
                <w:lang w:val="sv-SE"/>
              </w:rPr>
              <w:t xml:space="preserve">     </w:t>
            </w:r>
            <w:r>
              <w:rPr>
                <w:vertAlign w:val="superscript"/>
                <w:lang w:val="sv-SE"/>
              </w:rPr>
              <w:t>mán.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519763" w14:textId="05CD155B" w:rsidR="00FE38C3" w:rsidRDefault="00BF36BD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Miðað við </w:t>
            </w:r>
            <w:r w:rsidR="009726CB">
              <w:rPr>
                <w:vertAlign w:val="superscript"/>
                <w:lang w:val="sv-SE"/>
              </w:rPr>
              <w:t>starfsgrein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298689" w14:textId="76C952B4" w:rsidR="00FE38C3" w:rsidRDefault="009726CB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</w:t>
            </w:r>
            <w:r w:rsidR="00BF36BD">
              <w:rPr>
                <w:vertAlign w:val="superscript"/>
                <w:lang w:val="sv-SE"/>
              </w:rPr>
              <w:t xml:space="preserve">       </w:t>
            </w:r>
            <w:r>
              <w:rPr>
                <w:vertAlign w:val="superscript"/>
                <w:lang w:val="sv-SE"/>
              </w:rPr>
              <w:t>ár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1B10E2" w14:textId="54426A42" w:rsidR="00FE38C3" w:rsidRDefault="00BF36BD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             mán.</w:t>
            </w:r>
            <w:r w:rsidR="009726CB">
              <w:rPr>
                <w:vertAlign w:val="superscript"/>
                <w:lang w:val="sv-SE"/>
              </w:rPr>
              <w:t xml:space="preserve"> </w:t>
            </w:r>
            <w:r>
              <w:rPr>
                <w:vertAlign w:val="superscript"/>
                <w:lang w:val="sv-SE"/>
              </w:rPr>
              <w:t xml:space="preserve"> 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638325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Annað</w:t>
            </w:r>
          </w:p>
        </w:tc>
      </w:tr>
    </w:tbl>
    <w:p w14:paraId="708BBD17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Kjarasamningur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FE38C3" w14:paraId="6CB269D5" w14:textId="77777777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1E55" w14:textId="535640F6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Um réttindi og skyldur fer að öðru leyti skv. kjarasamningi</w:t>
            </w:r>
            <w:r w:rsidR="00AB6920">
              <w:rPr>
                <w:vertAlign w:val="superscript"/>
                <w:lang w:val="sv-SE"/>
              </w:rPr>
              <w:t>:</w:t>
            </w:r>
            <w:r>
              <w:rPr>
                <w:vertAlign w:val="superscript"/>
                <w:lang w:val="sv-SE"/>
              </w:rPr>
              <w:t xml:space="preserve">  </w:t>
            </w:r>
          </w:p>
        </w:tc>
      </w:tr>
      <w:tr w:rsidR="00FE38C3" w14:paraId="13A837D7" w14:textId="77777777">
        <w:trPr>
          <w:trHeight w:hRule="exact" w:val="36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111C" w14:textId="458A3075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Lífeyrissjóður</w:t>
            </w:r>
            <w:r w:rsidR="00AB6920">
              <w:rPr>
                <w:vertAlign w:val="superscript"/>
                <w:lang w:val="sv-SE"/>
              </w:rPr>
              <w:t>:</w:t>
            </w:r>
            <w:r>
              <w:rPr>
                <w:vertAlign w:val="superscript"/>
                <w:lang w:val="sv-SE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150C" w14:textId="40CA3BD5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Stéttarfélag</w:t>
            </w:r>
            <w:r w:rsidR="00AB6920">
              <w:rPr>
                <w:vertAlign w:val="superscript"/>
                <w:lang w:val="sv-SE"/>
              </w:rPr>
              <w:t>:</w:t>
            </w:r>
            <w:r>
              <w:rPr>
                <w:vertAlign w:val="superscript"/>
                <w:lang w:val="sv-SE"/>
              </w:rPr>
              <w:t xml:space="preserve">  </w:t>
            </w:r>
          </w:p>
        </w:tc>
      </w:tr>
    </w:tbl>
    <w:p w14:paraId="3772FBB6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Önnur atriði</w: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E38C3" w14:paraId="1F033E08" w14:textId="77777777">
        <w:trPr>
          <w:trHeight w:hRule="exact" w:val="360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4F55" w14:textId="77777777" w:rsidR="00FE38C3" w:rsidRDefault="009726CB">
            <w:pPr>
              <w:spacing w:before="80"/>
              <w:jc w:val="right"/>
              <w:rPr>
                <w:vertAlign w:val="superscript"/>
              </w:rPr>
            </w:pPr>
            <w:r>
              <w:rPr>
                <w:vertAlign w:val="superscript"/>
                <w:lang w:val="sv-SE"/>
              </w:rPr>
              <w:t>[   ] Sbr. fylgiskj</w:t>
            </w:r>
            <w:r>
              <w:rPr>
                <w:sz w:val="28"/>
                <w:vertAlign w:val="superscript"/>
              </w:rPr>
              <w:t>.</w:t>
            </w:r>
          </w:p>
        </w:tc>
      </w:tr>
    </w:tbl>
    <w:p w14:paraId="5A6F7DB0" w14:textId="77777777" w:rsidR="00FE38C3" w:rsidRDefault="009726CB">
      <w:pPr>
        <w:tabs>
          <w:tab w:val="left" w:pos="1418"/>
          <w:tab w:val="left" w:pos="6237"/>
        </w:tabs>
        <w:spacing w:before="100"/>
        <w:rPr>
          <w:sz w:val="16"/>
        </w:rPr>
      </w:pPr>
      <w:r>
        <w:rPr>
          <w:sz w:val="16"/>
        </w:rPr>
        <w:tab/>
        <w:t xml:space="preserve">Staður   </w:t>
      </w:r>
      <w:r>
        <w:rPr>
          <w:sz w:val="16"/>
        </w:rPr>
        <w:tab/>
        <w:t xml:space="preserve">Dags.   </w:t>
      </w:r>
    </w:p>
    <w:p w14:paraId="0235BF67" w14:textId="77777777" w:rsidR="00FE38C3" w:rsidRDefault="009726CB">
      <w:pPr>
        <w:tabs>
          <w:tab w:val="left" w:pos="284"/>
          <w:tab w:val="left" w:pos="5245"/>
        </w:tabs>
        <w:spacing w:before="560"/>
        <w:rPr>
          <w:sz w:val="16"/>
        </w:rPr>
      </w:pPr>
      <w:r>
        <w:rPr>
          <w:sz w:val="16"/>
        </w:rPr>
        <w:tab/>
        <w:t>______________________________________________________</w:t>
      </w:r>
      <w:r>
        <w:rPr>
          <w:sz w:val="16"/>
        </w:rPr>
        <w:tab/>
        <w:t>_________________________________________________</w:t>
      </w:r>
    </w:p>
    <w:p w14:paraId="62FC8C8F" w14:textId="77777777" w:rsidR="00FE38C3" w:rsidRDefault="009726CB">
      <w:pPr>
        <w:tabs>
          <w:tab w:val="left" w:pos="1418"/>
          <w:tab w:val="left" w:pos="6237"/>
        </w:tabs>
        <w:spacing w:before="40"/>
      </w:pPr>
      <w:r>
        <w:rPr>
          <w:sz w:val="16"/>
        </w:rPr>
        <w:tab/>
        <w:t>Undirskrift vinnuveitanda</w:t>
      </w:r>
      <w:r>
        <w:rPr>
          <w:sz w:val="16"/>
        </w:rPr>
        <w:tab/>
        <w:t>Undirskrift starfsmanns</w:t>
      </w:r>
    </w:p>
    <w:sectPr w:rsidR="00FE38C3">
      <w:headerReference w:type="default" r:id="rId6"/>
      <w:pgSz w:w="11907" w:h="16840" w:code="9"/>
      <w:pgMar w:top="567" w:right="1134" w:bottom="24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83FA3" w14:textId="77777777" w:rsidR="00FE38C3" w:rsidRDefault="009726CB">
      <w:r>
        <w:separator/>
      </w:r>
    </w:p>
  </w:endnote>
  <w:endnote w:type="continuationSeparator" w:id="0">
    <w:p w14:paraId="199F84DF" w14:textId="77777777" w:rsidR="00FE38C3" w:rsidRDefault="0097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A5F3" w14:textId="77777777" w:rsidR="00FE38C3" w:rsidRDefault="009726CB">
      <w:r>
        <w:separator/>
      </w:r>
    </w:p>
  </w:footnote>
  <w:footnote w:type="continuationSeparator" w:id="0">
    <w:p w14:paraId="3DD89DEE" w14:textId="77777777" w:rsidR="00FE38C3" w:rsidRDefault="0097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FA1D" w14:textId="77777777" w:rsidR="00FE38C3" w:rsidRDefault="009726CB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intFractionalCharacterWidth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94"/>
    <w:rsid w:val="00340E94"/>
    <w:rsid w:val="003B7DA4"/>
    <w:rsid w:val="0093751C"/>
    <w:rsid w:val="009726CB"/>
    <w:rsid w:val="00AB6920"/>
    <w:rsid w:val="00BB03AE"/>
    <w:rsid w:val="00BF36BD"/>
    <w:rsid w:val="00D81104"/>
    <w:rsid w:val="00E815F6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669C5"/>
  <w15:chartTrackingRefBased/>
  <w15:docId w15:val="{72601546-3F68-45CB-9547-B6E21A75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RÁÐNINGARSAMNINGUR_</vt:lpstr>
    </vt:vector>
  </TitlesOfParts>
  <Company>Vinnuveitendasamband Íslands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RÁÐNINGARSAMNINGUR_</dc:title>
  <dc:subject/>
  <dc:creator>"Guðmundur Heiðar Guðmundsson"</dc:creator>
  <cp:keywords/>
  <dc:description/>
  <cp:lastModifiedBy>Guðmundur Heiðar Guðmundsson</cp:lastModifiedBy>
  <cp:revision>8</cp:revision>
  <cp:lastPrinted>2000-08-18T14:16:00Z</cp:lastPrinted>
  <dcterms:created xsi:type="dcterms:W3CDTF">2017-10-23T14:21:00Z</dcterms:created>
  <dcterms:modified xsi:type="dcterms:W3CDTF">2017-10-25T10:41:00Z</dcterms:modified>
</cp:coreProperties>
</file>